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16" w:rsidRPr="00E37816" w:rsidRDefault="00E37816" w:rsidP="00E3781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37816">
        <w:rPr>
          <w:rFonts w:ascii="TH SarabunPSK" w:hAnsi="TH SarabunPSK" w:cs="TH SarabunPSK"/>
          <w:sz w:val="36"/>
          <w:szCs w:val="36"/>
          <w:cs/>
        </w:rPr>
        <w:t>การดำเนินการเพื่อจัดการความเสี่ยงในการทุจริต</w:t>
      </w:r>
      <w:r w:rsidRPr="00E37816">
        <w:rPr>
          <w:rFonts w:ascii="TH SarabunPSK" w:hAnsi="TH SarabunPSK" w:cs="TH SarabunPSK"/>
          <w:sz w:val="36"/>
          <w:szCs w:val="36"/>
        </w:rPr>
        <w:t xml:space="preserve"> </w:t>
      </w:r>
      <w:r w:rsidRPr="00E37816">
        <w:rPr>
          <w:rFonts w:ascii="TH SarabunPSK" w:hAnsi="TH SarabunPSK" w:cs="TH SarabunPSK"/>
          <w:sz w:val="36"/>
          <w:szCs w:val="36"/>
          <w:cs/>
        </w:rPr>
        <w:t>ประจำปี  พ.ศ.๒๕๖๓</w:t>
      </w:r>
    </w:p>
    <w:p w:rsidR="00F91119" w:rsidRPr="00E37816" w:rsidRDefault="00E37816" w:rsidP="00E37816">
      <w:pPr>
        <w:spacing w:after="0" w:line="240" w:lineRule="auto"/>
        <w:jc w:val="center"/>
        <w:rPr>
          <w:rFonts w:ascii="TH SarabunPSK" w:hAnsi="TH SarabunPSK" w:cs="TH SarabunPSK"/>
        </w:rPr>
      </w:pPr>
      <w:r w:rsidRPr="00E37816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องค์การบริหารส่วนตำบลเขาแก้ว  อำเภอลานสกา  จังหวัดนครศรีธร</w:t>
      </w:r>
      <w:r w:rsidRPr="00E42956">
        <w:rPr>
          <w:rFonts w:ascii="TH SarabunPSK" w:hAnsi="TH SarabunPSK" w:cs="TH SarabunPSK"/>
          <w:sz w:val="32"/>
          <w:szCs w:val="32"/>
          <w:cs/>
        </w:rPr>
        <w:t>รมราช</w:t>
      </w:r>
    </w:p>
    <w:p w:rsidR="00E37816" w:rsidRPr="00E37816" w:rsidRDefault="00E37816" w:rsidP="00E37816">
      <w:pPr>
        <w:spacing w:after="0" w:line="240" w:lineRule="auto"/>
        <w:jc w:val="center"/>
        <w:rPr>
          <w:rFonts w:ascii="TH SarabunPSK" w:hAnsi="TH SarabunPSK" w:cs="TH SarabunPSK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536"/>
        <w:gridCol w:w="4677"/>
      </w:tblGrid>
      <w:tr w:rsidR="00E37816" w:rsidRPr="00E37816" w:rsidTr="00E37816">
        <w:tc>
          <w:tcPr>
            <w:tcW w:w="993" w:type="dxa"/>
          </w:tcPr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พฤติกรรมความเสี่ยงการทุจริต</w:t>
            </w:r>
          </w:p>
        </w:tc>
        <w:tc>
          <w:tcPr>
            <w:tcW w:w="4677" w:type="dxa"/>
          </w:tcPr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การดำเนินการ/มาตรการ/แนวทาง</w:t>
            </w:r>
            <w:bookmarkStart w:id="0" w:name="_GoBack"/>
            <w:bookmarkEnd w:id="0"/>
          </w:p>
        </w:tc>
      </w:tr>
      <w:tr w:rsidR="00E37816" w:rsidRPr="00E37816" w:rsidTr="00E37816">
        <w:tc>
          <w:tcPr>
            <w:tcW w:w="993" w:type="dxa"/>
          </w:tcPr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816" w:rsidRPr="00E37816" w:rsidRDefault="00E37816" w:rsidP="00E378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37816" w:rsidRPr="00E37816" w:rsidRDefault="00E37816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การใช้ดุลพินิจพิจารณา อนุมัติ อนุญาต</w:t>
            </w:r>
          </w:p>
        </w:tc>
        <w:tc>
          <w:tcPr>
            <w:tcW w:w="4677" w:type="dxa"/>
          </w:tcPr>
          <w:p w:rsidR="00E37816" w:rsidRDefault="00E37816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๑.การจัดท</w:t>
            </w:r>
            <w:r w:rsidRPr="00E37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ต้องลงนามร่วมกันของฝ่ายผู้ยื่นค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ขอและเจ้าหน้าที่ผู้ออกตรวจ</w:t>
            </w:r>
            <w:r w:rsidRPr="00E37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พร้อมภาพถ่ายการออกตรวจ</w:t>
            </w:r>
          </w:p>
          <w:p w:rsidR="00E37816" w:rsidRDefault="00E37816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๒.น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ระบบอิเล็กทรอนิกส์มาช่วยในการ</w:t>
            </w:r>
            <w:r w:rsidRPr="00E37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พิจารณาในการอนุมัติ อนุญาต โดยส่วน</w:t>
            </w:r>
            <w:r w:rsidRPr="00E37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ราชการ สามารถตรวจสอบย้อนกลับการด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เนินการของเจ้าหน้าที่ ซึ่งจะท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ให้เจ้าหน้าที่ไม่สามารถอ้างเหตุที่ไม่ด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E37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และเป็นการป้องกันการเรียกรับผลประโยชน์</w:t>
            </w:r>
          </w:p>
          <w:p w:rsidR="00E058BE" w:rsidRP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8BE">
              <w:rPr>
                <w:sz w:val="32"/>
                <w:szCs w:val="32"/>
                <w:cs/>
              </w:rPr>
              <w:t>๓.ก</w:t>
            </w:r>
            <w:r w:rsidRPr="00E058BE"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หนดแบบฟอร์มการตรวจสอบ และคู่มือ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หลักเกณฑ์ใช้เป็นแนวทางมาตรฐานเดียวกัน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เพื่อลดการใช้ดุลพินิจของเจ้าหน้าที</w:t>
            </w:r>
          </w:p>
          <w:p w:rsidR="00E058BE" w:rsidRP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8BE">
              <w:rPr>
                <w:sz w:val="32"/>
                <w:szCs w:val="32"/>
                <w:cs/>
              </w:rPr>
              <w:t>๔.ผู้บังคับบัญชาทุกล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ดับชั้นต้องก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กับดูแล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และตรวจสอบการด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เนินงานของเจ้าหน้าที่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อย่างละเอียดรอบคอบก่อนน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เสนอผู้มีอ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นาจ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พิจารณาลงนามอนุมัติ อนุญาต</w:t>
            </w:r>
          </w:p>
          <w:p w:rsidR="00E058BE" w:rsidRP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8BE">
              <w:rPr>
                <w:sz w:val="32"/>
                <w:szCs w:val="32"/>
                <w:cs/>
              </w:rPr>
              <w:t>๕.จัดท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คู่มือแนวทางปฏิบัติส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หรับเจ้าหน้าที่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ในการพิจารณา ออกใบอนุญาต และจัด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ฝึกอบรม เพื่อให้ความรู้แก่เจ้าหน้าที่ในการ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พิจารณาออกใบอนุญาต</w:t>
            </w:r>
          </w:p>
          <w:p w:rsidR="00E058BE" w:rsidRP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8BE">
              <w:rPr>
                <w:sz w:val="32"/>
                <w:szCs w:val="32"/>
                <w:cs/>
              </w:rPr>
              <w:t>๖.แต่งตั้งเจ้าหน้าที่เพื่อรับค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ร้องและตรวจ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เอกสารอย่างน้อยจ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นวน ๒ คน ร่วมกัน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ตรวจสอบเพื่อ ถ่วงดุลอ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นาจและลดโอกาส</w:t>
            </w:r>
            <w:r w:rsidRPr="00E058BE">
              <w:rPr>
                <w:sz w:val="32"/>
                <w:szCs w:val="32"/>
              </w:rPr>
              <w:t xml:space="preserve"> </w:t>
            </w:r>
            <w:r w:rsidRPr="00E058BE">
              <w:rPr>
                <w:sz w:val="32"/>
                <w:szCs w:val="32"/>
                <w:cs/>
              </w:rPr>
              <w:t>เจ้าหน้าที่คนใดคนหนึ่งจะท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E058BE">
              <w:rPr>
                <w:sz w:val="32"/>
                <w:szCs w:val="32"/>
                <w:cs/>
              </w:rPr>
              <w:t>การทุจริต</w:t>
            </w:r>
          </w:p>
          <w:p w:rsidR="00E058BE" w:rsidRP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58BE" w:rsidRDefault="00E058BE" w:rsidP="00E378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58BE" w:rsidRPr="00E37816" w:rsidRDefault="00E058BE" w:rsidP="00E378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816" w:rsidRDefault="00E37816" w:rsidP="00E37816">
      <w:pPr>
        <w:spacing w:after="0" w:line="240" w:lineRule="auto"/>
        <w:jc w:val="center"/>
      </w:pPr>
    </w:p>
    <w:p w:rsidR="00951414" w:rsidRDefault="00951414" w:rsidP="00E37816">
      <w:pPr>
        <w:spacing w:after="0" w:line="240" w:lineRule="auto"/>
        <w:jc w:val="center"/>
      </w:pPr>
    </w:p>
    <w:p w:rsidR="00951414" w:rsidRDefault="00951414" w:rsidP="00E37816">
      <w:pPr>
        <w:spacing w:after="0" w:line="240" w:lineRule="auto"/>
        <w:jc w:val="center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536"/>
        <w:gridCol w:w="4677"/>
      </w:tblGrid>
      <w:tr w:rsidR="008E0C03" w:rsidRPr="008E0C03" w:rsidTr="00F35260">
        <w:tc>
          <w:tcPr>
            <w:tcW w:w="993" w:type="dxa"/>
          </w:tcPr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536" w:type="dxa"/>
          </w:tcPr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พฤติกรรมความเสี่ยงการทุจริต</w:t>
            </w:r>
          </w:p>
        </w:tc>
        <w:tc>
          <w:tcPr>
            <w:tcW w:w="4677" w:type="dxa"/>
          </w:tcPr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การดำเนินการ/มาตรการ/แนวทาง</w:t>
            </w:r>
          </w:p>
        </w:tc>
      </w:tr>
      <w:tr w:rsidR="008E0C03" w:rsidRPr="008E0C03" w:rsidTr="00F35260">
        <w:tc>
          <w:tcPr>
            <w:tcW w:w="993" w:type="dxa"/>
          </w:tcPr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</w:tcPr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t>การตรวจสอบเอกสาร หลักฐาน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 การจัดเก็บเงิน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และการรักษาเงิน</w:t>
            </w:r>
          </w:p>
        </w:tc>
        <w:tc>
          <w:tcPr>
            <w:tcW w:w="4677" w:type="dxa"/>
          </w:tcPr>
          <w:p w:rsidR="008E0C03" w:rsidRDefault="008E0C03" w:rsidP="00F35260">
            <w:pPr>
              <w:rPr>
                <w:sz w:val="32"/>
                <w:szCs w:val="32"/>
              </w:rPr>
            </w:pPr>
            <w:r w:rsidRPr="008E0C03">
              <w:rPr>
                <w:sz w:val="32"/>
                <w:szCs w:val="32"/>
                <w:cs/>
              </w:rPr>
              <w:t>๑.ประชาสัมพันธ์หลักเกณฑ์/เอกสารที่ใช้ใน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การยื่นค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ร้องให้ผู้รับบริการทราบ</w:t>
            </w:r>
          </w:p>
          <w:p w:rsidR="008E0C03" w:rsidRDefault="008E0C03" w:rsidP="00F35260">
            <w:pPr>
              <w:rPr>
                <w:sz w:val="32"/>
                <w:szCs w:val="32"/>
              </w:rPr>
            </w:pPr>
            <w:r w:rsidRPr="008E0C03">
              <w:rPr>
                <w:sz w:val="32"/>
                <w:szCs w:val="32"/>
                <w:cs/>
              </w:rPr>
              <w:t>๒.ขยายช่องทางการให้บริการที่มากขึ้น/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สามารถขอรับบริการผ่านระบบอิเล็กทรอนิกส์</w:t>
            </w:r>
          </w:p>
          <w:p w:rsidR="008E0C03" w:rsidRDefault="008E0C03" w:rsidP="00F35260">
            <w:pPr>
              <w:rPr>
                <w:sz w:val="32"/>
                <w:szCs w:val="32"/>
              </w:rPr>
            </w:pPr>
            <w:r w:rsidRPr="008E0C03">
              <w:rPr>
                <w:sz w:val="32"/>
                <w:szCs w:val="32"/>
                <w:cs/>
              </w:rPr>
              <w:t>๓.ติดประกาศค่าธรรมเนียมในสถานที่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ให้บริการ เพื่อให้ผู้รับบริการทราบ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รายละเอียดเกี่ยวกับ เรื่องที่จะด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เนินการ</w:t>
            </w:r>
          </w:p>
          <w:p w:rsidR="008E0C03" w:rsidRDefault="008E0C03" w:rsidP="00F35260">
            <w:pPr>
              <w:rPr>
                <w:sz w:val="32"/>
                <w:szCs w:val="32"/>
              </w:rPr>
            </w:pPr>
            <w:r w:rsidRPr="008E0C03">
              <w:rPr>
                <w:sz w:val="32"/>
                <w:szCs w:val="32"/>
                <w:cs/>
              </w:rPr>
              <w:t>๔.จัดท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คู่มือการปฏิบัติงานของเจ้าหน้าที่ใน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การตรวจสอบเอกสาร หลักฐาน ให้มี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รายละเอียดครบถ้วน ถูกต้องทุกกระบวนงาน</w:t>
            </w:r>
          </w:p>
          <w:p w:rsidR="008E0C03" w:rsidRDefault="008E0C03" w:rsidP="00F35260">
            <w:pPr>
              <w:rPr>
                <w:sz w:val="32"/>
                <w:szCs w:val="32"/>
              </w:rPr>
            </w:pPr>
            <w:r w:rsidRPr="008E0C03">
              <w:rPr>
                <w:sz w:val="32"/>
                <w:szCs w:val="32"/>
                <w:cs/>
              </w:rPr>
              <w:t>๕.เน้นย้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แนวทางการ</w:t>
            </w:r>
            <w:proofErr w:type="spellStart"/>
            <w:r w:rsidRPr="008E0C03">
              <w:rPr>
                <w:sz w:val="32"/>
                <w:szCs w:val="32"/>
                <w:cs/>
              </w:rPr>
              <w:t>ปฎิบัติ</w:t>
            </w:r>
            <w:proofErr w:type="spellEnd"/>
            <w:r w:rsidRPr="008E0C03">
              <w:rPr>
                <w:sz w:val="32"/>
                <w:szCs w:val="32"/>
                <w:cs/>
              </w:rPr>
              <w:t>เกี่ยวกับการให้บริการเพื่อให้เจ้าหน้าที่ทราบอย่างสม่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เสมอ รวมทั้งสร้างวัฒนธรรมองค์กร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ป้องกันผลประโยชน์ทับซ้อนในการปฏิบัติงาน</w:t>
            </w:r>
            <w:r w:rsidRPr="008E0C03">
              <w:rPr>
                <w:sz w:val="32"/>
                <w:szCs w:val="32"/>
              </w:rPr>
              <w:t xml:space="preserve"> 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sz w:val="32"/>
                <w:szCs w:val="32"/>
                <w:cs/>
              </w:rPr>
              <w:t>๖.ประชาสัมพันธ์เจตจ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นงสุจริตในการ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บริหารงานอย่างต่อเนื่อง และออกประกาศ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แจ้งเตือน ผู้รับบริการ พร้อมก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หนดโทษทาง</w:t>
            </w:r>
            <w:r w:rsidRPr="008E0C03">
              <w:rPr>
                <w:sz w:val="32"/>
                <w:szCs w:val="32"/>
              </w:rPr>
              <w:t xml:space="preserve"> </w:t>
            </w:r>
            <w:r w:rsidRPr="008E0C03">
              <w:rPr>
                <w:sz w:val="32"/>
                <w:szCs w:val="32"/>
                <w:cs/>
              </w:rPr>
              <w:t>วินัยกับผู้กระท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ผิดเป็นล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8E0C03">
              <w:rPr>
                <w:sz w:val="32"/>
                <w:szCs w:val="32"/>
                <w:cs/>
              </w:rPr>
              <w:t>ดับ</w:t>
            </w:r>
            <w:r w:rsidRPr="008E0C03">
              <w:rPr>
                <w:sz w:val="32"/>
                <w:szCs w:val="32"/>
              </w:rPr>
              <w:t xml:space="preserve"> 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๑.ก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ชับเจ้าหน้าที่ออกใบเสร็จทุกกรณี และ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ตรวจสอบยอดเงินเมื่อสิ้นวัน ว่าตรงกับยอด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ใบเสร็จหรือไม่ พร้อมจัดท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๒.จัดท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แนว</w:t>
            </w:r>
            <w:proofErr w:type="spellStart"/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และซักซ้อมความเข้าใจ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ให้แก่ผู้</w:t>
            </w:r>
            <w:proofErr w:type="spellStart"/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เรื่องการจัดเก็บ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๓.ผู้บังคับบัญชาทุกล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ดับชั้นต้องก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และตรวจสอบการด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เนินงานของเจ้าหน้าที่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อย่างละเอียดรอบคอบก่อนน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เสนอผู้มีอ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พิจารณาลงนาม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0C03" w:rsidRP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๔.จัดคณะท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งาน หรือแจ้งหน่วยงาน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ตรวจสอบอื่นในการออกตรวจสอบ 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การปฏิบัติงานด้านการเงินและบัญชีและการ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จัดเก็บภาษ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8E0C03" w:rsidRP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816" w:rsidRDefault="00E3781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E0C03" w:rsidRDefault="008E0C03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E0C03" w:rsidRPr="00E37816" w:rsidRDefault="008E0C03" w:rsidP="008E0C03">
      <w:pPr>
        <w:spacing w:after="0" w:line="240" w:lineRule="auto"/>
        <w:jc w:val="center"/>
        <w:rPr>
          <w:rFonts w:ascii="TH SarabunPSK" w:hAnsi="TH SarabunPSK" w:cs="TH SarabunPSK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536"/>
        <w:gridCol w:w="4677"/>
      </w:tblGrid>
      <w:tr w:rsidR="008E0C03" w:rsidRPr="00E37816" w:rsidTr="00F35260">
        <w:tc>
          <w:tcPr>
            <w:tcW w:w="993" w:type="dxa"/>
          </w:tcPr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พฤติกรรมความเสี่ยงการทุจริต</w:t>
            </w:r>
          </w:p>
        </w:tc>
        <w:tc>
          <w:tcPr>
            <w:tcW w:w="4677" w:type="dxa"/>
          </w:tcPr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การดำเนินการ/มาตรการ/แนวทาง</w:t>
            </w:r>
          </w:p>
        </w:tc>
      </w:tr>
      <w:tr w:rsidR="008E0C03" w:rsidRPr="00E37816" w:rsidTr="00F35260">
        <w:tc>
          <w:tcPr>
            <w:tcW w:w="993" w:type="dxa"/>
          </w:tcPr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E37816" w:rsidRDefault="008E0C03" w:rsidP="00F35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P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การจัดซื้อและการจัดจ้างตลอดจนกระบวนการ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ที่เกี่ยวข้องกับการจัดซื้อจัดจ้าง</w:t>
            </w:r>
          </w:p>
        </w:tc>
        <w:tc>
          <w:tcPr>
            <w:tcW w:w="4677" w:type="dxa"/>
          </w:tcPr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ประชาสัมพันธ์หลักเกณฑ์/เอกสารที่ใช้ใน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ร้องและการจัดเก็บภาษีและ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ค่าธรรมเนียมให้ผู้รับบริการทราบ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0C03" w:rsidRP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๖.ก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หนดมาตรการเพื่อให้เจ้าหน้าที่ตระหนัก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ถึงบทลงโทษทางวินัย และอาญาในกรณี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กระท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การทุจริตพร้อมสร้างจิตส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นึกในการรักองค์กร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๑.ก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ชับให้เจ้าหน้าที่ และผู้ที่เกี่ยวข้อง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ปฏิบัติงานตามระเบียบ กฎหมายด้วยความ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เป็นธรรม และซื่อสัตย์สุจริต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๒. 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แนว</w:t>
            </w:r>
            <w:proofErr w:type="spellStart"/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และซักซ้อมความเข้าใจ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ให้แก่ผู้ปฏิบัติงานพัสดุในเรื่องการจัดซื้อ จัด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๓.ผู้บังคับบัญชาทุกล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ดับชั้น ต้องก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และตรวจสอบการด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เนินงานของเจ้าหน้าที่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อย่างละเอียดรอบคอบก่อนน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เสนอผู้มีอ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พิจารณาลงนาม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๔.จัดคณะท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งาน หรือแจ้งหน่วยงาน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ตรวจสอบอื่น ในการออกตรวจสอบ 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การปฏิบัติงานด้านการพัสดุ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๕.ประชาสัมพันธ์หลักเกณฑ์/เอกสารที่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เกี่ยวข้องในการจัดซื้อ จัดจ้างให้ประชาชน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ทราบ โดยเปิดเผย</w:t>
            </w:r>
          </w:p>
          <w:p w:rsidR="008E0C03" w:rsidRDefault="008E0C03" w:rsidP="00F35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๖.ประชาสัมพันธ์ช่องทางการร้องเรียนด้าน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การทุจริตให้ผู้รับบริการรับทราบ เพื่อเป็น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ช่องทางในการแจ้งเบาะแสการทุจริตในการ</w:t>
            </w:r>
            <w:r w:rsidRPr="008E0C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0C0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</w:t>
            </w:r>
          </w:p>
          <w:p w:rsidR="003F5382" w:rsidRDefault="003F5382" w:rsidP="003F5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5382">
              <w:rPr>
                <w:rFonts w:ascii="TH SarabunPSK" w:hAnsi="TH SarabunPSK" w:cs="TH SarabunPSK"/>
                <w:sz w:val="32"/>
                <w:szCs w:val="32"/>
                <w:cs/>
              </w:rPr>
              <w:t>๗.ก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382">
              <w:rPr>
                <w:rFonts w:ascii="TH SarabunPSK" w:hAnsi="TH SarabunPSK" w:cs="TH SarabunPSK"/>
                <w:sz w:val="32"/>
                <w:szCs w:val="32"/>
                <w:cs/>
              </w:rPr>
              <w:t>หนดมาตรการเพื่อให้เจ้าหน้าที่ตระหนัก</w:t>
            </w:r>
            <w:r w:rsidRPr="003F53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382">
              <w:rPr>
                <w:rFonts w:ascii="TH SarabunPSK" w:hAnsi="TH SarabunPSK" w:cs="TH SarabunPSK"/>
                <w:sz w:val="32"/>
                <w:szCs w:val="32"/>
                <w:cs/>
              </w:rPr>
              <w:t>ถึงบทลงโทษทางวินัย และอาญาในกรณี</w:t>
            </w:r>
            <w:r w:rsidRPr="003F53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382">
              <w:rPr>
                <w:rFonts w:ascii="TH SarabunPSK" w:hAnsi="TH SarabunPSK" w:cs="TH SarabunPSK"/>
                <w:sz w:val="32"/>
                <w:szCs w:val="32"/>
                <w:cs/>
              </w:rPr>
              <w:t>กระท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382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การทุจริตพร้อมสร้างจิตส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382">
              <w:rPr>
                <w:rFonts w:ascii="TH SarabunPSK" w:hAnsi="TH SarabunPSK" w:cs="TH SarabunPSK"/>
                <w:sz w:val="32"/>
                <w:szCs w:val="32"/>
                <w:cs/>
              </w:rPr>
              <w:t>นึกในการ</w:t>
            </w:r>
            <w:r w:rsidRPr="003F53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5382">
              <w:rPr>
                <w:rFonts w:ascii="TH SarabunPSK" w:hAnsi="TH SarabunPSK" w:cs="TH SarabunPSK"/>
                <w:sz w:val="32"/>
                <w:szCs w:val="32"/>
                <w:cs/>
              </w:rPr>
              <w:t>รักองค์กร</w:t>
            </w:r>
          </w:p>
          <w:p w:rsidR="003F5382" w:rsidRDefault="003F5382" w:rsidP="003F5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382" w:rsidRDefault="003F5382" w:rsidP="003F5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5382" w:rsidRPr="003F5382" w:rsidRDefault="003F5382" w:rsidP="003F5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E0C03" w:rsidRPr="008E0C03" w:rsidRDefault="008E0C03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3F5382" w:rsidRDefault="003F538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3F5382" w:rsidRDefault="009514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3F5382" w:rsidRPr="003F53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3B843CEA" wp14:editId="5B21AB88">
            <wp:extent cx="1866900" cy="885825"/>
            <wp:effectExtent l="0" t="0" r="0" b="0"/>
            <wp:docPr id="1" name="รูปภาพ 1" descr="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82" w:rsidRDefault="003F5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951414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(นายดุสิต  วิชัยพล)</w:t>
      </w:r>
    </w:p>
    <w:p w:rsidR="003F5382" w:rsidRPr="003F5382" w:rsidRDefault="003F53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514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นายกองค์การบริหารส่วนตำบลเขาแก้ว</w:t>
      </w:r>
    </w:p>
    <w:sectPr w:rsidR="003F5382" w:rsidRPr="003F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16"/>
    <w:rsid w:val="003F5382"/>
    <w:rsid w:val="008E0C03"/>
    <w:rsid w:val="00951414"/>
    <w:rsid w:val="009F455F"/>
    <w:rsid w:val="00B735A0"/>
    <w:rsid w:val="00CC2D07"/>
    <w:rsid w:val="00E058BE"/>
    <w:rsid w:val="00E37816"/>
    <w:rsid w:val="00E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4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4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4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4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2020-06-16T09:10:00Z</dcterms:created>
  <dcterms:modified xsi:type="dcterms:W3CDTF">2020-06-16T09:10:00Z</dcterms:modified>
</cp:coreProperties>
</file>